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51" w:rsidRDefault="0003598B">
      <w:pPr>
        <w:spacing w:before="100" w:after="100" w:line="240" w:lineRule="auto"/>
        <w:ind w:right="-3546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Lezione di storia</w:t>
      </w:r>
    </w:p>
    <w:p w:rsidR="00647151" w:rsidRDefault="0003598B">
      <w:pPr>
        <w:spacing w:before="100" w:after="100" w:line="240" w:lineRule="auto"/>
        <w:ind w:right="-35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E’ successo di nuovo a lezione di nulla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aspettavo sai</w:t>
      </w:r>
    </w:p>
    <w:p w:rsidR="00647151" w:rsidRDefault="0003598B">
      <w:pPr>
        <w:spacing w:before="100" w:after="100" w:line="240" w:lineRule="auto"/>
        <w:ind w:right="-28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 avevamo parlato delle nostre culture </w:t>
      </w:r>
    </w:p>
    <w:p w:rsidR="00647151" w:rsidRDefault="0003598B">
      <w:pPr>
        <w:spacing w:before="100" w:after="100" w:line="240" w:lineRule="auto"/>
        <w:ind w:right="-28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molto differenti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tuo mondo lontano nel passato  nemico</w:t>
      </w:r>
    </w:p>
    <w:p w:rsidR="00647151" w:rsidRDefault="0003598B">
      <w:pPr>
        <w:spacing w:before="100" w:after="100" w:line="240" w:lineRule="auto"/>
        <w:ind w:right="-28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 tu porti con te</w:t>
      </w:r>
    </w:p>
    <w:p w:rsidR="00647151" w:rsidRDefault="0003598B" w:rsidP="00E071DB">
      <w:pPr>
        <w:spacing w:before="100" w:after="100" w:line="240" w:lineRule="auto"/>
        <w:ind w:right="-28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Io guardavo i tuoi occhi mentre il prof spiegava le crociate</w:t>
      </w:r>
    </w:p>
    <w:p w:rsidR="00647151" w:rsidRDefault="00647151">
      <w:pPr>
        <w:spacing w:before="100" w:after="100" w:line="240" w:lineRule="auto"/>
        <w:rPr>
          <w:rFonts w:ascii="Arial" w:eastAsia="Arial" w:hAnsi="Arial" w:cs="Arial"/>
        </w:rPr>
      </w:pP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chi sei tu chi sei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 parlavamo anche ieri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non puoi tu non puoi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abbandonare i tuoi sentieri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dimmi che credi in me</w:t>
      </w:r>
    </w:p>
    <w:p w:rsidR="00647151" w:rsidRDefault="000B3E77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anch’io ti capirò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chi sei  tu chi sei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chi sei?</w:t>
      </w:r>
    </w:p>
    <w:p w:rsidR="00647151" w:rsidRDefault="00647151">
      <w:pPr>
        <w:spacing w:before="100" w:after="100" w:line="240" w:lineRule="auto"/>
        <w:rPr>
          <w:rFonts w:ascii="Arial" w:eastAsia="Arial" w:hAnsi="Arial" w:cs="Arial"/>
        </w:rPr>
      </w:pP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tuoi tratti diversi un po’ avvolti dal velo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sono dolci per me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sempre mentre tu parli coi tuoi piccoli errori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sono vicino a te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 ti ascolta capisce  che non siamo diversi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mi chiedo perché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tua vita è vissuta nel silenzio della gente</w:t>
      </w:r>
    </w:p>
    <w:p w:rsidR="00647151" w:rsidRDefault="00647151">
      <w:pPr>
        <w:spacing w:before="100" w:after="100" w:line="240" w:lineRule="auto"/>
        <w:rPr>
          <w:rFonts w:ascii="Arial" w:eastAsia="Arial" w:hAnsi="Arial" w:cs="Arial"/>
        </w:rPr>
      </w:pP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chi sei tu chi sei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 parlavamo anche ieri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non puoi tu non puoi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abbandonare i tuoi sentieri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dimmi che credi in me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anch’io ti capirò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chi sei  tu chi sei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chi sei?</w:t>
      </w:r>
    </w:p>
    <w:p w:rsidR="00647151" w:rsidRDefault="00647151">
      <w:pPr>
        <w:spacing w:before="100" w:after="100" w:line="240" w:lineRule="auto"/>
        <w:rPr>
          <w:rFonts w:ascii="Arial" w:eastAsia="Arial" w:hAnsi="Arial" w:cs="Arial"/>
        </w:rPr>
      </w:pP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è passato del tempo ed ormai siamo amici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è bastato guardarsi sempre dritto negli occhi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 ti mentirei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parlare di tutto delle nostre emozioni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ora è s</w:t>
      </w:r>
      <w:r w:rsidR="000B3E77">
        <w:rPr>
          <w:rFonts w:ascii="Arial" w:eastAsia="Arial" w:hAnsi="Arial" w:cs="Arial"/>
        </w:rPr>
        <w:t>olo tuo padre che mi guarda  ve</w:t>
      </w:r>
      <w:r>
        <w:rPr>
          <w:rFonts w:ascii="Arial" w:eastAsia="Arial" w:hAnsi="Arial" w:cs="Arial"/>
        </w:rPr>
        <w:t>ramente diffidente</w:t>
      </w:r>
    </w:p>
    <w:p w:rsidR="00647151" w:rsidRDefault="00647151">
      <w:pPr>
        <w:spacing w:before="100" w:after="100" w:line="240" w:lineRule="auto"/>
        <w:rPr>
          <w:rFonts w:ascii="Arial" w:eastAsia="Arial" w:hAnsi="Arial" w:cs="Arial"/>
        </w:rPr>
      </w:pP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chi sei tu chi sei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 parlavamo anche ieri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 non puoi tu non puoi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abbandonare i tuoi sentieri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dimmi che credi in me</w:t>
      </w:r>
    </w:p>
    <w:p w:rsidR="00647151" w:rsidRDefault="000B3E77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anch’io ti capirò</w:t>
      </w:r>
    </w:p>
    <w:p w:rsidR="00647151" w:rsidRDefault="000B3E77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</w:t>
      </w:r>
      <w:r w:rsidR="0003598B">
        <w:rPr>
          <w:rFonts w:ascii="Arial" w:eastAsia="Arial" w:hAnsi="Arial" w:cs="Arial"/>
        </w:rPr>
        <w:t xml:space="preserve"> chi sei  S</w:t>
      </w:r>
      <w:r>
        <w:rPr>
          <w:rFonts w:ascii="Arial" w:eastAsia="Arial" w:hAnsi="Arial" w:cs="Arial"/>
        </w:rPr>
        <w:t>o</w:t>
      </w:r>
      <w:r w:rsidR="0003598B">
        <w:rPr>
          <w:rFonts w:ascii="Arial" w:eastAsia="Arial" w:hAnsi="Arial" w:cs="Arial"/>
        </w:rPr>
        <w:t xml:space="preserve"> chi sei</w:t>
      </w:r>
    </w:p>
    <w:p w:rsidR="00647151" w:rsidRDefault="0003598B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0B3E7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chi sei </w:t>
      </w:r>
    </w:p>
    <w:sectPr w:rsidR="00647151" w:rsidSect="00C00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47151"/>
    <w:rsid w:val="0003598B"/>
    <w:rsid w:val="000B3E77"/>
    <w:rsid w:val="00647151"/>
    <w:rsid w:val="00C00B60"/>
    <w:rsid w:val="00E0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Madville segreteria</cp:lastModifiedBy>
  <cp:revision>4</cp:revision>
  <dcterms:created xsi:type="dcterms:W3CDTF">2016-11-14T14:40:00Z</dcterms:created>
  <dcterms:modified xsi:type="dcterms:W3CDTF">2016-11-14T14:49:00Z</dcterms:modified>
</cp:coreProperties>
</file>